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01" w:rsidRDefault="00CC0A01" w:rsidP="00CC0A01">
      <w:pPr>
        <w:pStyle w:val="ListParagraph"/>
        <w:tabs>
          <w:tab w:val="right" w:pos="10800"/>
        </w:tabs>
        <w:ind w:left="0"/>
        <w:rPr>
          <w:rFonts w:ascii="Century Gothic" w:hAnsi="Century Gothic"/>
          <w:b/>
          <w:sz w:val="20"/>
          <w:szCs w:val="20"/>
        </w:rPr>
      </w:pPr>
      <w:r w:rsidRPr="00CC0A01">
        <w:rPr>
          <w:rFonts w:ascii="Century Gothic" w:hAnsi="Century Gothic"/>
          <w:b/>
          <w:sz w:val="24"/>
          <w:szCs w:val="20"/>
        </w:rPr>
        <w:t>Homework 3.3</w:t>
      </w:r>
      <w:r>
        <w:rPr>
          <w:rFonts w:ascii="Century Gothic" w:hAnsi="Century Gothic"/>
          <w:sz w:val="20"/>
          <w:szCs w:val="20"/>
        </w:rPr>
        <w:tab/>
      </w:r>
      <w:r w:rsidRPr="00CC0A01">
        <w:rPr>
          <w:rFonts w:ascii="Century Gothic" w:hAnsi="Century Gothic"/>
          <w:sz w:val="20"/>
          <w:szCs w:val="20"/>
        </w:rPr>
        <w:t>Name:</w:t>
      </w:r>
      <w:r>
        <w:rPr>
          <w:rFonts w:ascii="Century Gothic" w:hAnsi="Century Gothic"/>
          <w:b/>
          <w:sz w:val="20"/>
          <w:szCs w:val="20"/>
        </w:rPr>
        <w:t xml:space="preserve">  ____________________________</w:t>
      </w:r>
    </w:p>
    <w:p w:rsidR="00CC0A01" w:rsidRPr="00CC0A01" w:rsidRDefault="00CC0A01" w:rsidP="00CC0A01">
      <w:pPr>
        <w:pStyle w:val="ListParagraph"/>
        <w:tabs>
          <w:tab w:val="right" w:pos="10800"/>
        </w:tabs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Math 3</w:t>
      </w:r>
      <w:r>
        <w:rPr>
          <w:rFonts w:ascii="Century Gothic" w:hAnsi="Century Gothic"/>
          <w:sz w:val="20"/>
          <w:szCs w:val="20"/>
        </w:rPr>
        <w:tab/>
        <w:t>Block: ___________</w:t>
      </w:r>
    </w:p>
    <w:p w:rsidR="00E86205" w:rsidRPr="002D49BF" w:rsidRDefault="00E86205" w:rsidP="00E86205">
      <w:pPr>
        <w:pStyle w:val="ListParagraph"/>
        <w:ind w:left="0"/>
        <w:jc w:val="center"/>
        <w:rPr>
          <w:rFonts w:ascii="Century Gothic" w:hAnsi="Century Gothic"/>
          <w:b/>
          <w:sz w:val="28"/>
          <w:szCs w:val="20"/>
        </w:rPr>
      </w:pPr>
      <w:r w:rsidRPr="002D49BF">
        <w:rPr>
          <w:rFonts w:ascii="Century Gothic" w:hAnsi="Century Gothic"/>
          <w:b/>
          <w:sz w:val="28"/>
          <w:szCs w:val="20"/>
          <w:u w:val="single"/>
        </w:rPr>
        <w:t>Quadratic Word Problem Set</w:t>
      </w:r>
    </w:p>
    <w:p w:rsidR="00E86205" w:rsidRDefault="00E86205" w:rsidP="00E86205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E86205" w:rsidRPr="00001A9A" w:rsidRDefault="00E86205" w:rsidP="00E86205">
      <w:pPr>
        <w:pStyle w:val="ListParagraph"/>
        <w:ind w:left="0"/>
        <w:rPr>
          <w:rFonts w:ascii="Century Gothic" w:hAnsi="Century Gothic"/>
          <w:sz w:val="21"/>
          <w:szCs w:val="21"/>
        </w:rPr>
      </w:pPr>
      <w:r w:rsidRPr="00001A9A">
        <w:rPr>
          <w:rFonts w:ascii="Century Gothic" w:hAnsi="Century Gothic"/>
          <w:b/>
          <w:sz w:val="21"/>
          <w:szCs w:val="21"/>
        </w:rPr>
        <w:t xml:space="preserve">Directions:  </w:t>
      </w:r>
      <w:r w:rsidRPr="00001A9A">
        <w:rPr>
          <w:rFonts w:ascii="Century Gothic" w:hAnsi="Century Gothic"/>
          <w:sz w:val="21"/>
          <w:szCs w:val="21"/>
        </w:rPr>
        <w:t>Solve the following word problems on notebook paper.  Be sure to show all work and highlight your final answer.  NO credit will be given without work.</w:t>
      </w:r>
    </w:p>
    <w:p w:rsidR="00E86205" w:rsidRPr="00001A9A" w:rsidRDefault="00E86205" w:rsidP="00E86205">
      <w:pPr>
        <w:pStyle w:val="ListParagraph"/>
        <w:ind w:left="0"/>
        <w:rPr>
          <w:rFonts w:ascii="Century Gothic" w:hAnsi="Century Gothic"/>
          <w:sz w:val="21"/>
          <w:szCs w:val="21"/>
        </w:rPr>
      </w:pPr>
    </w:p>
    <w:p w:rsidR="00E86205" w:rsidRPr="00001A9A" w:rsidRDefault="00E86205" w:rsidP="00E86205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 w:rsidRPr="00001A9A">
        <w:rPr>
          <w:rFonts w:ascii="Century Gothic" w:hAnsi="Century Gothic"/>
          <w:sz w:val="21"/>
          <w:szCs w:val="21"/>
        </w:rPr>
        <w:t>The length of a rectangle is 4 inches more than the width.  The area of the rectangle is 45 in</w:t>
      </w:r>
      <w:r w:rsidRPr="00001A9A">
        <w:rPr>
          <w:rFonts w:ascii="Century Gothic" w:hAnsi="Century Gothic"/>
          <w:sz w:val="21"/>
          <w:szCs w:val="21"/>
          <w:vertAlign w:val="superscript"/>
        </w:rPr>
        <w:t>2</w:t>
      </w:r>
      <w:r w:rsidRPr="00001A9A">
        <w:rPr>
          <w:rFonts w:ascii="Century Gothic" w:hAnsi="Century Gothic"/>
          <w:sz w:val="21"/>
          <w:szCs w:val="21"/>
        </w:rPr>
        <w:t>.  Find the length and the width.</w:t>
      </w:r>
    </w:p>
    <w:p w:rsidR="00E86205" w:rsidRDefault="00E86205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CC0A01" w:rsidRDefault="00CC0A01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CC0A01" w:rsidRDefault="00CC0A01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CC0A01" w:rsidRDefault="00CC0A01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CC0A01" w:rsidRPr="00001A9A" w:rsidRDefault="00CC0A01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E86205" w:rsidRPr="00001A9A" w:rsidRDefault="00E86205" w:rsidP="00E86205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 w:rsidRPr="00001A9A">
        <w:rPr>
          <w:rFonts w:ascii="Century Gothic" w:hAnsi="Century Gothic"/>
          <w:sz w:val="21"/>
          <w:szCs w:val="21"/>
        </w:rPr>
        <w:t>The base of a triangle is 3 cm longer than its height.  The area is 35 cm</w:t>
      </w:r>
      <w:r w:rsidRPr="00001A9A">
        <w:rPr>
          <w:rFonts w:ascii="Century Gothic" w:hAnsi="Century Gothic"/>
          <w:sz w:val="21"/>
          <w:szCs w:val="21"/>
          <w:vertAlign w:val="superscript"/>
        </w:rPr>
        <w:t>2</w:t>
      </w:r>
      <w:r w:rsidRPr="00001A9A">
        <w:rPr>
          <w:rFonts w:ascii="Century Gothic" w:hAnsi="Century Gothic"/>
          <w:sz w:val="21"/>
          <w:szCs w:val="21"/>
        </w:rPr>
        <w:t>.  Find the height.</w:t>
      </w:r>
    </w:p>
    <w:p w:rsidR="00E86205" w:rsidRDefault="00E86205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CC0A01" w:rsidRDefault="00CC0A01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CC0A01" w:rsidRDefault="00CC0A01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CC0A01" w:rsidRDefault="00CC0A01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CC0A01" w:rsidRPr="00001A9A" w:rsidRDefault="00CC0A01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E86205" w:rsidRPr="00001A9A" w:rsidRDefault="00E86205" w:rsidP="00E86205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 w:rsidRPr="00001A9A">
        <w:rPr>
          <w:rFonts w:ascii="Century Gothic" w:hAnsi="Century Gothic"/>
          <w:sz w:val="21"/>
          <w:szCs w:val="21"/>
        </w:rPr>
        <w:t>A square poster had 9 in added to its width and 2 in subtracted from its height.  The new poster now has an area of 102in</w:t>
      </w:r>
      <w:r w:rsidRPr="00001A9A">
        <w:rPr>
          <w:rFonts w:ascii="Century Gothic" w:hAnsi="Century Gothic"/>
          <w:sz w:val="21"/>
          <w:szCs w:val="21"/>
          <w:vertAlign w:val="superscript"/>
        </w:rPr>
        <w:t>2</w:t>
      </w:r>
      <w:r w:rsidRPr="00001A9A">
        <w:rPr>
          <w:rFonts w:ascii="Century Gothic" w:hAnsi="Century Gothic"/>
          <w:sz w:val="21"/>
          <w:szCs w:val="21"/>
        </w:rPr>
        <w:t>.  How long was the original side of the square?</w:t>
      </w:r>
    </w:p>
    <w:p w:rsidR="00E86205" w:rsidRDefault="00E86205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CC0A01" w:rsidRDefault="00CC0A01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CC0A01" w:rsidRDefault="00CC0A01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CC0A01" w:rsidRDefault="00CC0A01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CC0A01" w:rsidRPr="00001A9A" w:rsidRDefault="00CC0A01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E86205" w:rsidRPr="00001A9A" w:rsidRDefault="00E86205" w:rsidP="00E86205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 w:rsidRPr="00001A9A">
        <w:rPr>
          <w:rFonts w:ascii="Century Gothic" w:hAnsi="Century Gothic"/>
          <w:sz w:val="21"/>
          <w:szCs w:val="21"/>
        </w:rPr>
        <w:t>Find two consecutive positive integers whose product is 30.</w:t>
      </w:r>
    </w:p>
    <w:p w:rsidR="00E86205" w:rsidRDefault="00E86205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CC0A01" w:rsidRDefault="00CC0A01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CC0A01" w:rsidRDefault="00CC0A01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CC0A01" w:rsidRDefault="00CC0A01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CC0A01" w:rsidRDefault="00CC0A01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CC0A01" w:rsidRPr="00001A9A" w:rsidRDefault="00CC0A01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E86205" w:rsidRPr="00001A9A" w:rsidRDefault="00E86205" w:rsidP="00E86205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 w:rsidRPr="00001A9A">
        <w:rPr>
          <w:rFonts w:ascii="Century Gothic" w:hAnsi="Century Gothic"/>
          <w:sz w:val="21"/>
          <w:szCs w:val="21"/>
        </w:rPr>
        <w:t>Find two consecutive negative integers whose product is 56.</w:t>
      </w:r>
    </w:p>
    <w:p w:rsidR="00E86205" w:rsidRDefault="00E86205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CC0A01" w:rsidRDefault="00CC0A01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CC0A01" w:rsidRDefault="00CC0A01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CC0A01" w:rsidRDefault="00CC0A01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CC0A01" w:rsidRDefault="00CC0A01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CC0A01" w:rsidRPr="00001A9A" w:rsidRDefault="00CC0A01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E86205" w:rsidRPr="00001A9A" w:rsidRDefault="00E86205" w:rsidP="00E86205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 w:rsidRPr="00001A9A">
        <w:rPr>
          <w:rFonts w:ascii="Century Gothic" w:hAnsi="Century Gothic"/>
          <w:sz w:val="21"/>
          <w:szCs w:val="21"/>
        </w:rPr>
        <w:t>The area of a rectangular floor is 105 square feet.  If its length is 1 more than twice its width, find the length and width of the floor.</w:t>
      </w:r>
    </w:p>
    <w:p w:rsidR="00E86205" w:rsidRDefault="00E86205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CC0A01" w:rsidRDefault="00CC0A01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CC0A01" w:rsidRDefault="00CC0A01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CC0A01" w:rsidRDefault="00CC0A01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CC0A01" w:rsidRPr="00001A9A" w:rsidRDefault="00CC0A01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E86205" w:rsidRPr="00001A9A" w:rsidRDefault="00E86205" w:rsidP="00E86205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 w:rsidRPr="00001A9A">
        <w:rPr>
          <w:rFonts w:ascii="Century Gothic" w:hAnsi="Century Gothic"/>
          <w:sz w:val="21"/>
          <w:szCs w:val="21"/>
        </w:rPr>
        <w:lastRenderedPageBreak/>
        <w:t xml:space="preserve">A rectangular pond measures 3m by 5m.  A concrete walkway of uniform width is constructed around the pond.  If the walk and pond together cover an area of </w:t>
      </w:r>
      <w:r w:rsidR="0063227B">
        <w:rPr>
          <w:rFonts w:ascii="Century Gothic" w:hAnsi="Century Gothic"/>
          <w:sz w:val="21"/>
          <w:szCs w:val="21"/>
        </w:rPr>
        <w:t>35</w:t>
      </w:r>
      <w:r w:rsidRPr="00001A9A">
        <w:rPr>
          <w:rFonts w:ascii="Century Gothic" w:hAnsi="Century Gothic"/>
          <w:sz w:val="21"/>
          <w:szCs w:val="21"/>
        </w:rPr>
        <w:t xml:space="preserve"> m</w:t>
      </w:r>
      <w:r w:rsidRPr="00001A9A">
        <w:rPr>
          <w:rFonts w:ascii="Century Gothic" w:hAnsi="Century Gothic"/>
          <w:sz w:val="21"/>
          <w:szCs w:val="21"/>
          <w:vertAlign w:val="superscript"/>
        </w:rPr>
        <w:t>2</w:t>
      </w:r>
      <w:r w:rsidRPr="00001A9A">
        <w:rPr>
          <w:rFonts w:ascii="Century Gothic" w:hAnsi="Century Gothic"/>
          <w:sz w:val="21"/>
          <w:szCs w:val="21"/>
        </w:rPr>
        <w:t>, how wide is the walk?</w:t>
      </w:r>
    </w:p>
    <w:p w:rsidR="00CC0A01" w:rsidRDefault="00CC0A01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CC0A01" w:rsidRDefault="00CC0A01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CC0A01" w:rsidRDefault="00CC0A01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CC0A01" w:rsidRDefault="00CC0A01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CC0A01" w:rsidRPr="00001A9A" w:rsidRDefault="00CC0A01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E86205" w:rsidRPr="00001A9A" w:rsidRDefault="00E86205" w:rsidP="00E86205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 w:rsidRPr="00001A9A">
        <w:rPr>
          <w:rFonts w:ascii="Century Gothic" w:hAnsi="Century Gothic"/>
          <w:sz w:val="21"/>
          <w:szCs w:val="21"/>
        </w:rPr>
        <w:t>The area of a square field is 225 yd</w:t>
      </w:r>
      <w:r w:rsidRPr="00001A9A">
        <w:rPr>
          <w:rFonts w:ascii="Century Gothic" w:hAnsi="Century Gothic"/>
          <w:sz w:val="21"/>
          <w:szCs w:val="21"/>
          <w:vertAlign w:val="superscript"/>
        </w:rPr>
        <w:t>2</w:t>
      </w:r>
      <w:r w:rsidRPr="00001A9A">
        <w:rPr>
          <w:rFonts w:ascii="Century Gothic" w:hAnsi="Century Gothic"/>
          <w:sz w:val="21"/>
          <w:szCs w:val="21"/>
        </w:rPr>
        <w:t>.  How long is ea</w:t>
      </w:r>
      <w:r w:rsidR="0063227B">
        <w:rPr>
          <w:rFonts w:ascii="Century Gothic" w:hAnsi="Century Gothic"/>
          <w:sz w:val="21"/>
          <w:szCs w:val="21"/>
        </w:rPr>
        <w:t>ch side?  What is the perimeter?</w:t>
      </w:r>
    </w:p>
    <w:p w:rsidR="00E86205" w:rsidRDefault="00E86205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CC0A01" w:rsidRDefault="00CC0A01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CC0A01" w:rsidRDefault="00CC0A01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CC0A01" w:rsidRDefault="00CC0A01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CC0A01" w:rsidRPr="00001A9A" w:rsidRDefault="00CC0A01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E86205" w:rsidRPr="00001A9A" w:rsidRDefault="00E86205" w:rsidP="00E86205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 w:rsidRPr="00001A9A">
        <w:rPr>
          <w:rFonts w:ascii="Century Gothic" w:hAnsi="Century Gothic"/>
          <w:sz w:val="21"/>
          <w:szCs w:val="21"/>
        </w:rPr>
        <w:t>Joe wants to build a toy box for his sister.  It is 2 feet high, and the width is to be 3 feet less than the length.  If it needs to hold a volume of 80 cubic feet, find the length and width of the box.</w:t>
      </w:r>
    </w:p>
    <w:p w:rsidR="00E86205" w:rsidRDefault="00E86205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CC0A01" w:rsidRDefault="00CC0A01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CC0A01" w:rsidRDefault="00CC0A01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CC0A01" w:rsidRDefault="00CC0A01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CC0A01" w:rsidRPr="00001A9A" w:rsidRDefault="00CC0A01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E86205" w:rsidRPr="00001A9A" w:rsidRDefault="00567B5B" w:rsidP="00E86205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What is the smallest of 3 consecutive positive integers if the product of the smaller two integers is six less than 6 times the largest?</w:t>
      </w:r>
    </w:p>
    <w:p w:rsidR="00E86205" w:rsidRDefault="00E86205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CC0A01" w:rsidRDefault="00CC0A01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CC0A01" w:rsidRDefault="00CC0A01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CC0A01" w:rsidRDefault="00CC0A01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CC0A01" w:rsidRPr="00001A9A" w:rsidRDefault="00CC0A01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E86205" w:rsidRPr="00001A9A" w:rsidRDefault="00E86205" w:rsidP="00E86205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 w:rsidRPr="00001A9A">
        <w:rPr>
          <w:rFonts w:ascii="Century Gothic" w:hAnsi="Century Gothic"/>
          <w:sz w:val="21"/>
          <w:szCs w:val="21"/>
        </w:rPr>
        <w:t xml:space="preserve">The area of a triangular lot is </w:t>
      </w:r>
      <w:r w:rsidR="00567B5B">
        <w:rPr>
          <w:rFonts w:ascii="Century Gothic" w:hAnsi="Century Gothic"/>
          <w:sz w:val="21"/>
          <w:szCs w:val="21"/>
        </w:rPr>
        <w:t>2</w:t>
      </w:r>
      <w:r w:rsidR="00D87C85">
        <w:rPr>
          <w:rFonts w:ascii="Century Gothic" w:hAnsi="Century Gothic"/>
          <w:sz w:val="21"/>
          <w:szCs w:val="21"/>
        </w:rPr>
        <w:t>47</w:t>
      </w:r>
      <w:bookmarkStart w:id="0" w:name="_GoBack"/>
      <w:bookmarkEnd w:id="0"/>
      <w:r w:rsidRPr="00001A9A">
        <w:rPr>
          <w:rFonts w:ascii="Century Gothic" w:hAnsi="Century Gothic"/>
          <w:sz w:val="21"/>
          <w:szCs w:val="21"/>
        </w:rPr>
        <w:t xml:space="preserve"> square yards. The base of the lot is 7 yards less than its height.  Find the length of the base and height.</w:t>
      </w:r>
    </w:p>
    <w:p w:rsidR="00CC0A01" w:rsidRDefault="00CC0A01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CC0A01" w:rsidRDefault="00CC0A01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CC0A01" w:rsidRDefault="00CC0A01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CC0A01" w:rsidRDefault="00CC0A01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CC0A01" w:rsidRPr="00001A9A" w:rsidRDefault="00CC0A01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E86205" w:rsidRPr="00001A9A" w:rsidRDefault="00567B5B" w:rsidP="00E86205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The larger leg of aright triangle is 7 cm longer than its smaller leg.  The hypotenuse is 8 cm longer than the smaller leg.  How many centimeters long is the smaller leg?</w:t>
      </w:r>
    </w:p>
    <w:p w:rsidR="00E86205" w:rsidRDefault="00E86205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CC0A01" w:rsidRDefault="00CC0A01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CC0A01" w:rsidRDefault="00CC0A01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CC0A01" w:rsidRDefault="00CC0A01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CC0A01" w:rsidRPr="00001A9A" w:rsidRDefault="00CC0A01" w:rsidP="00E86205">
      <w:pPr>
        <w:pStyle w:val="ListParagraph"/>
        <w:rPr>
          <w:rFonts w:ascii="Century Gothic" w:hAnsi="Century Gothic"/>
          <w:sz w:val="21"/>
          <w:szCs w:val="21"/>
        </w:rPr>
      </w:pPr>
    </w:p>
    <w:p w:rsidR="00E86205" w:rsidRPr="00001A9A" w:rsidRDefault="00001A9A" w:rsidP="00E86205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 w:rsidRPr="00001A9A">
        <w:rPr>
          <w:rFonts w:ascii="Century Gothic" w:hAnsi="Century Gothic"/>
          <w:sz w:val="21"/>
          <w:szCs w:val="21"/>
        </w:rPr>
        <w:t>A rectangular pool measures 4yd by 5yd.  A concrete deck of uniform width is constructed around the pool.  The deck and pool together cover an area of 90yd</w:t>
      </w:r>
      <w:r w:rsidRPr="00001A9A">
        <w:rPr>
          <w:rFonts w:ascii="Century Gothic" w:hAnsi="Century Gothic"/>
          <w:sz w:val="21"/>
          <w:szCs w:val="21"/>
          <w:vertAlign w:val="superscript"/>
        </w:rPr>
        <w:t>2</w:t>
      </w:r>
      <w:r w:rsidRPr="00001A9A">
        <w:rPr>
          <w:rFonts w:ascii="Century Gothic" w:hAnsi="Century Gothic"/>
          <w:sz w:val="21"/>
          <w:szCs w:val="21"/>
        </w:rPr>
        <w:t>.  How wide is the deck?</w:t>
      </w:r>
    </w:p>
    <w:sectPr w:rsidR="00E86205" w:rsidRPr="00001A9A" w:rsidSect="003453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47DCE"/>
    <w:multiLevelType w:val="hybridMultilevel"/>
    <w:tmpl w:val="2864C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F3A21"/>
    <w:multiLevelType w:val="hybridMultilevel"/>
    <w:tmpl w:val="0FCA2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2609B"/>
    <w:multiLevelType w:val="hybridMultilevel"/>
    <w:tmpl w:val="2864C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26DE9"/>
    <w:multiLevelType w:val="hybridMultilevel"/>
    <w:tmpl w:val="ADD44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E40F6"/>
    <w:multiLevelType w:val="hybridMultilevel"/>
    <w:tmpl w:val="BC546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9289D"/>
    <w:multiLevelType w:val="hybridMultilevel"/>
    <w:tmpl w:val="703AE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62"/>
    <w:rsid w:val="00001A9A"/>
    <w:rsid w:val="002D49BF"/>
    <w:rsid w:val="00345362"/>
    <w:rsid w:val="00425F9E"/>
    <w:rsid w:val="00567B5B"/>
    <w:rsid w:val="00595BEF"/>
    <w:rsid w:val="005D6E51"/>
    <w:rsid w:val="0063227B"/>
    <w:rsid w:val="0067471B"/>
    <w:rsid w:val="00716B71"/>
    <w:rsid w:val="00764E76"/>
    <w:rsid w:val="008D775C"/>
    <w:rsid w:val="00C9447A"/>
    <w:rsid w:val="00CC0A01"/>
    <w:rsid w:val="00D87C85"/>
    <w:rsid w:val="00E86205"/>
    <w:rsid w:val="00EA5F88"/>
    <w:rsid w:val="00F011F1"/>
    <w:rsid w:val="00F0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C32EA2-57B2-49AE-A538-BCB73B53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3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71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WSAdmin</cp:lastModifiedBy>
  <cp:revision>5</cp:revision>
  <cp:lastPrinted>2015-11-18T23:58:00Z</cp:lastPrinted>
  <dcterms:created xsi:type="dcterms:W3CDTF">2016-01-28T23:45:00Z</dcterms:created>
  <dcterms:modified xsi:type="dcterms:W3CDTF">2016-01-29T21:04:00Z</dcterms:modified>
</cp:coreProperties>
</file>